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78" w:rsidRPr="001D4505" w:rsidRDefault="00D45A78" w:rsidP="00D45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05">
        <w:rPr>
          <w:rFonts w:ascii="Times New Roman" w:hAnsi="Times New Roman" w:cs="Times New Roman"/>
          <w:b/>
          <w:bCs/>
          <w:sz w:val="28"/>
          <w:szCs w:val="28"/>
        </w:rPr>
        <w:t>ВНЕУРОЧНОЕ    ЗАНЯТИЕ</w:t>
      </w:r>
    </w:p>
    <w:p w:rsidR="001D4505" w:rsidRDefault="00D45A78" w:rsidP="001D4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05">
        <w:rPr>
          <w:rFonts w:ascii="Times New Roman" w:hAnsi="Times New Roman" w:cs="Times New Roman"/>
          <w:b/>
          <w:bCs/>
          <w:sz w:val="32"/>
          <w:szCs w:val="32"/>
        </w:rPr>
        <w:t>по теме «Семейные ценности»</w:t>
      </w:r>
      <w:r w:rsidR="001D4505" w:rsidRPr="001D4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4505" w:rsidRPr="001D4505" w:rsidRDefault="001D4505" w:rsidP="001D4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D4505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proofErr w:type="gramStart"/>
      <w:r w:rsidRPr="001D450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D4505">
        <w:rPr>
          <w:rFonts w:ascii="Times New Roman" w:hAnsi="Times New Roman" w:cs="Times New Roman"/>
          <w:b/>
          <w:bCs/>
          <w:sz w:val="24"/>
          <w:szCs w:val="24"/>
        </w:rPr>
        <w:t xml:space="preserve"> 5 класса</w:t>
      </w:r>
    </w:p>
    <w:p w:rsidR="00D45A78" w:rsidRPr="001D4505" w:rsidRDefault="00D45A78" w:rsidP="00D45A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07AE" w:rsidRPr="001D4505" w:rsidRDefault="00D45A78" w:rsidP="000407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4"/>
          <w:szCs w:val="24"/>
        </w:rPr>
        <w:t>Цель заняти</w:t>
      </w:r>
      <w:r w:rsidR="000407AE" w:rsidRPr="001D450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407AE" w:rsidRPr="001D4505">
        <w:rPr>
          <w:rFonts w:ascii="Times New Roman" w:hAnsi="Times New Roman" w:cs="Times New Roman"/>
          <w:sz w:val="24"/>
          <w:szCs w:val="24"/>
        </w:rPr>
        <w:t xml:space="preserve">: </w:t>
      </w:r>
      <w:r w:rsidR="000407AE" w:rsidRPr="001D4505">
        <w:rPr>
          <w:rFonts w:ascii="Times New Roman" w:hAnsi="Times New Roman" w:cs="Times New Roman"/>
          <w:sz w:val="23"/>
          <w:szCs w:val="23"/>
        </w:rPr>
        <w:t xml:space="preserve">сформировать понятие о семье и </w:t>
      </w:r>
      <w:r w:rsidR="00976CAD" w:rsidRPr="001D4505">
        <w:rPr>
          <w:rFonts w:ascii="Times New Roman" w:hAnsi="Times New Roman" w:cs="Times New Roman"/>
          <w:sz w:val="23"/>
          <w:szCs w:val="23"/>
        </w:rPr>
        <w:t>семейных ценностях</w:t>
      </w:r>
      <w:r w:rsidR="000407AE" w:rsidRPr="001D4505">
        <w:rPr>
          <w:rFonts w:ascii="Times New Roman" w:hAnsi="Times New Roman" w:cs="Times New Roman"/>
          <w:sz w:val="23"/>
          <w:szCs w:val="23"/>
        </w:rPr>
        <w:t>.</w:t>
      </w:r>
    </w:p>
    <w:p w:rsidR="000407AE" w:rsidRPr="001D4505" w:rsidRDefault="000407AE" w:rsidP="000407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07AE" w:rsidRPr="001D4505" w:rsidRDefault="000407AE" w:rsidP="000407A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Формирующие ценности: </w:t>
      </w:r>
      <w:r w:rsidRPr="001D4505">
        <w:rPr>
          <w:rFonts w:ascii="Times New Roman" w:hAnsi="Times New Roman" w:cs="Times New Roman"/>
          <w:sz w:val="23"/>
          <w:szCs w:val="23"/>
        </w:rPr>
        <w:t>дружная и крепкая семья, преемственность поколений, взаимопомощь и взаимоуважение.</w:t>
      </w:r>
    </w:p>
    <w:p w:rsidR="00D64A6C" w:rsidRPr="001D4505" w:rsidRDefault="00D64A6C" w:rsidP="000407A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66BB1" w:rsidRPr="001D4505" w:rsidRDefault="00B66BB1" w:rsidP="00B6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Планируемые результаты</w:t>
      </w:r>
    </w:p>
    <w:p w:rsidR="00D64A6C" w:rsidRPr="001D4505" w:rsidRDefault="00D64A6C" w:rsidP="00B6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66BB1" w:rsidRPr="001D4505" w:rsidRDefault="00B66BB1" w:rsidP="00B66B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Личностные:</w:t>
      </w:r>
    </w:p>
    <w:p w:rsidR="000407AE" w:rsidRPr="001D4505" w:rsidRDefault="000407AE" w:rsidP="000407A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0407AE" w:rsidRPr="001D4505" w:rsidRDefault="00D64A6C" w:rsidP="00D64A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1D4505">
        <w:rPr>
          <w:rFonts w:ascii="Times New Roman" w:hAnsi="Times New Roman"/>
          <w:sz w:val="23"/>
          <w:szCs w:val="23"/>
        </w:rPr>
        <w:t xml:space="preserve">- </w:t>
      </w:r>
      <w:r w:rsidR="000407AE" w:rsidRPr="001D4505">
        <w:rPr>
          <w:rFonts w:ascii="Times New Roman" w:hAnsi="Times New Roman"/>
          <w:sz w:val="23"/>
          <w:szCs w:val="23"/>
        </w:rPr>
        <w:t>раскрыть роль семьи в жизни каждого человека;</w:t>
      </w:r>
    </w:p>
    <w:p w:rsidR="000407AE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 xml:space="preserve">- </w:t>
      </w:r>
      <w:r w:rsidR="000407AE" w:rsidRPr="001D4505">
        <w:rPr>
          <w:rFonts w:ascii="Times New Roman" w:hAnsi="Times New Roman" w:cs="Times New Roman"/>
          <w:sz w:val="23"/>
          <w:szCs w:val="23"/>
        </w:rPr>
        <w:t>расширить представление о семейных обязанностях, традициях, ценностях;</w:t>
      </w:r>
    </w:p>
    <w:p w:rsidR="000407AE" w:rsidRPr="001D4505" w:rsidRDefault="00D64A6C" w:rsidP="00D64A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1D4505">
        <w:rPr>
          <w:rFonts w:ascii="Times New Roman" w:hAnsi="Times New Roman"/>
          <w:sz w:val="23"/>
          <w:szCs w:val="23"/>
        </w:rPr>
        <w:t xml:space="preserve">- </w:t>
      </w:r>
      <w:r w:rsidR="000407AE" w:rsidRPr="001D4505">
        <w:rPr>
          <w:rFonts w:ascii="Times New Roman" w:hAnsi="Times New Roman"/>
          <w:sz w:val="23"/>
          <w:szCs w:val="23"/>
        </w:rPr>
        <w:t>формировать чувство долга и ответственности перед своей семьей;</w:t>
      </w:r>
    </w:p>
    <w:p w:rsidR="000407AE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 xml:space="preserve">- </w:t>
      </w:r>
      <w:r w:rsidR="000407AE" w:rsidRPr="001D4505">
        <w:rPr>
          <w:rFonts w:ascii="Times New Roman" w:hAnsi="Times New Roman" w:cs="Times New Roman"/>
          <w:sz w:val="23"/>
          <w:szCs w:val="23"/>
        </w:rPr>
        <w:t>воспитывать уважение к членам семьи, людям старшего поколения.</w:t>
      </w: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1D4505">
        <w:rPr>
          <w:rFonts w:ascii="Times New Roman" w:hAnsi="Times New Roman" w:cs="Times New Roman"/>
          <w:b/>
          <w:bCs/>
          <w:sz w:val="23"/>
          <w:szCs w:val="23"/>
        </w:rPr>
        <w:t>Метапредметные</w:t>
      </w:r>
      <w:proofErr w:type="spellEnd"/>
      <w:r w:rsidRPr="001D4505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1D4505">
        <w:rPr>
          <w:rFonts w:ascii="Times New Roman" w:hAnsi="Times New Roman" w:cs="Times New Roman"/>
          <w:sz w:val="23"/>
          <w:szCs w:val="23"/>
        </w:rPr>
        <w:t>анализировать текстовую и видеоинформацию в соответствии с учебной задачей;</w:t>
      </w: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- выражать эмоции, проявлять активность на занятии;</w:t>
      </w: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- соблюдать правила поведения на занятии;</w:t>
      </w: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-участвовать в интерактивном занятии.</w:t>
      </w: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4A6C" w:rsidRPr="001D4505" w:rsidRDefault="00D64A6C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Продолжительность занятия</w:t>
      </w:r>
      <w:r w:rsidRPr="001D4505">
        <w:rPr>
          <w:rFonts w:ascii="Times New Roman" w:hAnsi="Times New Roman" w:cs="Times New Roman"/>
          <w:sz w:val="23"/>
          <w:szCs w:val="23"/>
        </w:rPr>
        <w:t>: 30 минут.</w:t>
      </w:r>
    </w:p>
    <w:p w:rsidR="00EC1AE9" w:rsidRPr="001D4505" w:rsidRDefault="00EC1AE9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C1AE9" w:rsidRPr="001D4505" w:rsidRDefault="00EC1AE9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Рекомендуемая форма </w:t>
      </w:r>
      <w:proofErr w:type="spellStart"/>
      <w:r w:rsidRPr="001D4505">
        <w:rPr>
          <w:rFonts w:ascii="Times New Roman" w:hAnsi="Times New Roman" w:cs="Times New Roman"/>
          <w:b/>
          <w:bCs/>
          <w:sz w:val="23"/>
          <w:szCs w:val="23"/>
        </w:rPr>
        <w:t>занятия</w:t>
      </w:r>
      <w:proofErr w:type="gramStart"/>
      <w:r w:rsidRPr="001D4505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976CAD" w:rsidRPr="001D4505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976CAD" w:rsidRPr="001D4505">
        <w:rPr>
          <w:rFonts w:ascii="Times New Roman" w:hAnsi="Times New Roman" w:cs="Times New Roman"/>
          <w:sz w:val="23"/>
          <w:szCs w:val="23"/>
        </w:rPr>
        <w:t>икторина</w:t>
      </w:r>
      <w:proofErr w:type="spellEnd"/>
      <w:r w:rsidRPr="001D4505">
        <w:rPr>
          <w:rFonts w:ascii="Times New Roman" w:hAnsi="Times New Roman" w:cs="Times New Roman"/>
          <w:sz w:val="23"/>
          <w:szCs w:val="23"/>
        </w:rPr>
        <w:t>.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Занятие предполагает также использование презентации, интерактивных заданий.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Комплект материалов: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-сценарий,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-методические рекомендации,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-презентация,</w:t>
      </w: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 xml:space="preserve">-аудиозапись песни «Течет ручей», </w:t>
      </w:r>
      <w:r w:rsidR="007E080F" w:rsidRPr="001D4505">
        <w:rPr>
          <w:rFonts w:ascii="Times New Roman" w:hAnsi="Times New Roman" w:cs="Times New Roman"/>
          <w:sz w:val="23"/>
          <w:szCs w:val="23"/>
        </w:rPr>
        <w:t>спокойная мелодия для релаксации,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-комплект интерактивных заданий.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5BFA" w:rsidRPr="001D4505" w:rsidRDefault="00155BFA" w:rsidP="00155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Структура занятия</w:t>
      </w:r>
    </w:p>
    <w:p w:rsidR="00155BFA" w:rsidRPr="001D4505" w:rsidRDefault="00155BFA" w:rsidP="00155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55BFA" w:rsidRPr="001D4505" w:rsidRDefault="00155BFA" w:rsidP="00155BFA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Часть 1. Мотивационная</w:t>
      </w:r>
    </w:p>
    <w:p w:rsidR="00EC1AE9" w:rsidRPr="001D4505" w:rsidRDefault="00EC1AE9" w:rsidP="00D64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Вводная беседа на основе интерактивного задания с русской народной игрушкой – матрешкой позволяет дать общее представлений о семье и семейных ценностях.</w:t>
      </w: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5BFA" w:rsidRPr="001D4505" w:rsidRDefault="00155BFA" w:rsidP="00D64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Часть 2. Основная</w:t>
      </w: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Ответы на вопросы викторины, выполнение интерактивных заданий.</w:t>
      </w: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lastRenderedPageBreak/>
        <w:t>Часть 3.Заключение</w:t>
      </w: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Подведение итогов состоявшегося мероприятия.</w:t>
      </w: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34D3B" w:rsidRPr="001D4505" w:rsidRDefault="00C34D3B" w:rsidP="00C34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СЦЕНАРИЙ ЗАНЯТИЯ</w:t>
      </w:r>
    </w:p>
    <w:p w:rsidR="007E080F" w:rsidRPr="001D4505" w:rsidRDefault="007E080F" w:rsidP="00C34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E080F" w:rsidRPr="001D4505" w:rsidRDefault="007E080F" w:rsidP="007E080F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Часть 1. Мотивация</w:t>
      </w:r>
    </w:p>
    <w:p w:rsidR="007E080F" w:rsidRPr="001D4505" w:rsidRDefault="007E080F" w:rsidP="007E080F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080F" w:rsidRPr="001D4505" w:rsidRDefault="007E080F" w:rsidP="007E080F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7E080F" w:rsidRPr="001D4505" w:rsidRDefault="007E080F" w:rsidP="007E08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4505">
        <w:rPr>
          <w:rFonts w:ascii="Times New Roman" w:hAnsi="Times New Roman" w:cs="Times New Roman"/>
          <w:sz w:val="23"/>
          <w:szCs w:val="23"/>
        </w:rPr>
        <w:t>Здравствуйте, ребята! У вас на толах стоят матрешки. Что вы можете о них рассказать?</w:t>
      </w: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34D3B" w:rsidRPr="001D4505" w:rsidRDefault="00C34D3B" w:rsidP="00D64A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07AE" w:rsidRPr="001D4505" w:rsidRDefault="00A23625" w:rsidP="00D64A6C">
      <w:pPr>
        <w:rPr>
          <w:rFonts w:ascii="Times New Roman" w:hAnsi="Times New Roman" w:cs="Times New Roman"/>
          <w:b/>
          <w:bCs/>
          <w:sz w:val="24"/>
        </w:rPr>
      </w:pPr>
      <w:r w:rsidRPr="001D45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56" w:rsidRDefault="00A23625" w:rsidP="00D64A6C">
      <w:pPr>
        <w:rPr>
          <w:rFonts w:ascii="Times New Roman" w:hAnsi="Times New Roman" w:cs="Times New Roman"/>
          <w:sz w:val="24"/>
        </w:rPr>
      </w:pPr>
      <w:r w:rsidRPr="001D4505">
        <w:rPr>
          <w:rFonts w:ascii="Times New Roman" w:hAnsi="Times New Roman" w:cs="Times New Roman"/>
          <w:sz w:val="24"/>
        </w:rPr>
        <w:t xml:space="preserve">Матрешка – игрушка с секретом. Открыв их, и </w:t>
      </w:r>
      <w:proofErr w:type="gramStart"/>
      <w:r w:rsidRPr="001D4505">
        <w:rPr>
          <w:rFonts w:ascii="Times New Roman" w:hAnsi="Times New Roman" w:cs="Times New Roman"/>
          <w:sz w:val="24"/>
        </w:rPr>
        <w:t>выполнив задание вы узнаете тему нашей</w:t>
      </w:r>
      <w:proofErr w:type="gramEnd"/>
      <w:r w:rsidRPr="001D4505">
        <w:rPr>
          <w:rFonts w:ascii="Times New Roman" w:hAnsi="Times New Roman" w:cs="Times New Roman"/>
          <w:sz w:val="24"/>
        </w:rPr>
        <w:t xml:space="preserve"> викторины.</w:t>
      </w:r>
    </w:p>
    <w:p w:rsidR="00815709" w:rsidRPr="001D4505" w:rsidRDefault="00A23625" w:rsidP="00D64A6C">
      <w:pPr>
        <w:rPr>
          <w:rFonts w:ascii="Times New Roman" w:hAnsi="Times New Roman" w:cs="Times New Roman"/>
          <w:sz w:val="24"/>
        </w:rPr>
      </w:pPr>
      <w:r w:rsidRPr="001D4505">
        <w:rPr>
          <w:rFonts w:ascii="Times New Roman" w:hAnsi="Times New Roman" w:cs="Times New Roman"/>
          <w:sz w:val="24"/>
        </w:rPr>
        <w:t>Дети складывают из букв словосочетание «Семейные цен</w:t>
      </w:r>
      <w:r w:rsidR="00815709" w:rsidRPr="001D4505">
        <w:rPr>
          <w:rFonts w:ascii="Times New Roman" w:hAnsi="Times New Roman" w:cs="Times New Roman"/>
          <w:sz w:val="24"/>
        </w:rPr>
        <w:t>ности».</w:t>
      </w:r>
    </w:p>
    <w:p w:rsidR="006E2856" w:rsidRPr="001D4505" w:rsidRDefault="006E2856" w:rsidP="006E2856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Часть 2</w:t>
      </w:r>
      <w:r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3"/>
          <w:szCs w:val="23"/>
        </w:rPr>
        <w:t>Основная</w:t>
      </w:r>
    </w:p>
    <w:p w:rsidR="006E2856" w:rsidRDefault="006E2856" w:rsidP="00D9622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15709" w:rsidRPr="006E2856" w:rsidRDefault="00D96223" w:rsidP="006E2856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Первый вопрос викторины. Семья это…</w:t>
      </w:r>
    </w:p>
    <w:p w:rsidR="00815709" w:rsidRPr="001D4505" w:rsidRDefault="00815709" w:rsidP="0081570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815709" w:rsidRPr="001D4505" w:rsidRDefault="00815709" w:rsidP="0081570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96223" w:rsidRPr="001D4505" w:rsidRDefault="00D96223" w:rsidP="00817232">
      <w:pPr>
        <w:ind w:firstLine="851"/>
        <w:rPr>
          <w:rFonts w:ascii="Times New Roman" w:hAnsi="Times New Roman" w:cs="Times New Roman"/>
          <w:color w:val="333333"/>
          <w:sz w:val="21"/>
          <w:szCs w:val="21"/>
        </w:rPr>
      </w:pPr>
      <w:r w:rsidRPr="00817232">
        <w:rPr>
          <w:rFonts w:ascii="Times New Roman" w:hAnsi="Times New Roman" w:cs="Times New Roman"/>
          <w:sz w:val="24"/>
          <w:szCs w:val="24"/>
        </w:rPr>
        <w:t xml:space="preserve">Семья – это группа людей, которые живут вместе и заботятся друг о друге. Семьи могут быть разными: некоторые состоят только из родителей и детей, а некоторые включают в себя и других родственников, таких как бабушки, дедушки, тети и дяди. В </w:t>
      </w:r>
      <w:r w:rsidRPr="00817232">
        <w:rPr>
          <w:rFonts w:ascii="Times New Roman" w:hAnsi="Times New Roman" w:cs="Times New Roman"/>
          <w:sz w:val="24"/>
          <w:szCs w:val="24"/>
        </w:rPr>
        <w:lastRenderedPageBreak/>
        <w:t>семье люди делят радости и трудности, помогают друг другу и проводят время вместе. Семья – это место, где люди чувствуют себя любимыми</w:t>
      </w:r>
      <w:r w:rsidR="00976CAD" w:rsidRPr="00817232">
        <w:rPr>
          <w:rFonts w:ascii="Times New Roman" w:hAnsi="Times New Roman" w:cs="Times New Roman"/>
          <w:sz w:val="24"/>
          <w:szCs w:val="24"/>
        </w:rPr>
        <w:t xml:space="preserve"> и</w:t>
      </w:r>
      <w:r w:rsidRPr="00817232">
        <w:rPr>
          <w:rFonts w:ascii="Times New Roman" w:hAnsi="Times New Roman" w:cs="Times New Roman"/>
          <w:sz w:val="24"/>
          <w:szCs w:val="24"/>
        </w:rPr>
        <w:t xml:space="preserve"> защищенными</w:t>
      </w:r>
      <w:r w:rsidR="00976CAD" w:rsidRPr="001D4505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D96223" w:rsidRPr="001D4505" w:rsidRDefault="00D96223" w:rsidP="00D9622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1D4505">
        <w:rPr>
          <w:rFonts w:ascii="Times New Roman" w:hAnsi="Times New Roman" w:cs="Times New Roman"/>
          <w:b/>
          <w:bCs/>
          <w:color w:val="333333"/>
          <w:sz w:val="21"/>
          <w:szCs w:val="21"/>
        </w:rPr>
        <w:br/>
      </w:r>
      <w:r w:rsidRPr="001D4505">
        <w:rPr>
          <w:rFonts w:ascii="Times New Roman" w:hAnsi="Times New Roman" w:cs="Times New Roman"/>
          <w:b/>
          <w:bCs/>
          <w:sz w:val="23"/>
          <w:szCs w:val="23"/>
        </w:rPr>
        <w:t>Второй вопрос викторины. Когда в нашей стране отмечают «День семьи, любви и верности»?</w:t>
      </w:r>
    </w:p>
    <w:p w:rsidR="00C41877" w:rsidRPr="001D4505" w:rsidRDefault="00C41877" w:rsidP="00D9622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41877" w:rsidRPr="001D4505" w:rsidRDefault="00C41877" w:rsidP="00C41877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C41877" w:rsidRPr="001D4505" w:rsidRDefault="00C41877" w:rsidP="00D9622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15709" w:rsidRPr="001D4505" w:rsidRDefault="00C41877" w:rsidP="00D64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День семьи, любви и верности</w:t>
      </w:r>
      <w:r w:rsidRPr="001D4505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9" w:tooltip="Праздник" w:history="1">
        <w:r w:rsidRPr="001D45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праздник</w:t>
        </w:r>
      </w:hyperlink>
      <w:r w:rsidRPr="001D450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10" w:tooltip="Россия" w:history="1">
        <w:r w:rsidRPr="001D45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 w:rsidRPr="001D4505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отмечается 8 июля. Официально установлен, как праздник, в России указом </w:t>
      </w:r>
      <w:hyperlink r:id="rId11" w:tooltip="Президент Российской Федерации" w:history="1">
        <w:r w:rsidRPr="001D45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Президента</w:t>
        </w:r>
      </w:hyperlink>
      <w:r w:rsidRPr="001D4505">
        <w:rPr>
          <w:rFonts w:ascii="Times New Roman" w:hAnsi="Times New Roman" w:cs="Times New Roman"/>
          <w:sz w:val="24"/>
          <w:szCs w:val="24"/>
          <w:shd w:val="clear" w:color="auto" w:fill="FFFFFF"/>
        </w:rPr>
        <w:t> от 28 июня 2022 года.</w:t>
      </w:r>
    </w:p>
    <w:p w:rsidR="00815709" w:rsidRPr="001D4505" w:rsidRDefault="00815709" w:rsidP="00D64A6C">
      <w:pPr>
        <w:rPr>
          <w:rFonts w:ascii="Times New Roman" w:hAnsi="Times New Roman" w:cs="Times New Roman"/>
          <w:sz w:val="24"/>
          <w:szCs w:val="24"/>
        </w:rPr>
      </w:pPr>
    </w:p>
    <w:p w:rsidR="00C41877" w:rsidRPr="001D4505" w:rsidRDefault="00C41877" w:rsidP="00C41877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Третий вопрос викторины. Почему именно 8 июля отмечают этот праздник?</w:t>
      </w:r>
    </w:p>
    <w:p w:rsidR="00C41877" w:rsidRPr="001D4505" w:rsidRDefault="00C41877" w:rsidP="00C41877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41877" w:rsidRPr="001D4505" w:rsidRDefault="00C41877" w:rsidP="00C41877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155BFA" w:rsidRPr="001D4505" w:rsidRDefault="00155BFA" w:rsidP="00D64A6C">
      <w:pPr>
        <w:rPr>
          <w:rFonts w:ascii="Times New Roman" w:hAnsi="Times New Roman" w:cs="Times New Roman"/>
          <w:sz w:val="24"/>
        </w:rPr>
      </w:pPr>
    </w:p>
    <w:p w:rsidR="00D45A78" w:rsidRPr="001D4505" w:rsidRDefault="003935D9" w:rsidP="00D45A78">
      <w:pPr>
        <w:rPr>
          <w:rFonts w:ascii="Times New Roman" w:hAnsi="Times New Roman" w:cs="Times New Roman"/>
          <w:sz w:val="24"/>
          <w:szCs w:val="24"/>
        </w:rPr>
      </w:pPr>
      <w:r w:rsidRPr="001D45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96" w:rsidRPr="001D4505" w:rsidRDefault="00FD5896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Четвертый вопрос викторины. Что является символом праздника?</w:t>
      </w:r>
    </w:p>
    <w:p w:rsidR="00817232" w:rsidRPr="00730F8B" w:rsidRDefault="001B2A5D" w:rsidP="00730F8B">
      <w:pPr>
        <w:pStyle w:val="a7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730F8B">
        <w:rPr>
          <w:rFonts w:ascii="Times New Roman" w:hAnsi="Times New Roman" w:cs="Times New Roman"/>
          <w:sz w:val="24"/>
          <w:szCs w:val="24"/>
          <w:lang w:eastAsia="ru-RU"/>
        </w:rPr>
        <w:t>Ромашка с белоснежными лепестками стала символом дня семьи, любви и верности по многим причинам. Этот цветок имеет глубокий символический смысл, который привлекает внимание и вдохновляет вот уже многие века.</w:t>
      </w:r>
    </w:p>
    <w:p w:rsidR="00817232" w:rsidRPr="00730F8B" w:rsidRDefault="001B2A5D" w:rsidP="00730F8B">
      <w:pPr>
        <w:pStyle w:val="a7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730F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Во-первых, ромашка известна своей простотой и неприхотливостью. Она растет практически везде: и на лугах, и на полях, и в садах. Таким образом, ромашка свидетельствует о том, что любовь, семья и верность могут процветать даже в простейших условиях. Ромашка напоминает нам о силе простых и искренних чувств, которые</w:t>
      </w:r>
      <w:r w:rsidR="00817232" w:rsidRPr="00730F8B">
        <w:rPr>
          <w:rFonts w:ascii="Times New Roman" w:hAnsi="Times New Roman" w:cs="Times New Roman"/>
          <w:sz w:val="24"/>
          <w:szCs w:val="24"/>
          <w:lang w:eastAsia="ru-RU"/>
        </w:rPr>
        <w:t xml:space="preserve"> ценны и важны для нашей жизни.</w:t>
      </w:r>
    </w:p>
    <w:p w:rsidR="001B2A5D" w:rsidRPr="00730F8B" w:rsidRDefault="001B2A5D" w:rsidP="00730F8B">
      <w:pPr>
        <w:pStyle w:val="a7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730F8B">
        <w:rPr>
          <w:rFonts w:ascii="Times New Roman" w:hAnsi="Times New Roman" w:cs="Times New Roman"/>
          <w:sz w:val="24"/>
          <w:szCs w:val="24"/>
          <w:lang w:eastAsia="ru-RU"/>
        </w:rPr>
        <w:t xml:space="preserve">Во-вторых, ромашка символизирует семейные ценности и единство. Каждый лепесток ромашки символизирует члена семьи, а золотистый центр - </w:t>
      </w:r>
      <w:r w:rsidR="005872C5" w:rsidRPr="00730F8B">
        <w:rPr>
          <w:rFonts w:ascii="Times New Roman" w:hAnsi="Times New Roman" w:cs="Times New Roman"/>
          <w:sz w:val="24"/>
          <w:szCs w:val="24"/>
          <w:lang w:eastAsia="ru-RU"/>
        </w:rPr>
        <w:t>крепкое</w:t>
      </w:r>
      <w:r w:rsidRPr="00730F8B">
        <w:rPr>
          <w:rFonts w:ascii="Times New Roman" w:hAnsi="Times New Roman" w:cs="Times New Roman"/>
          <w:sz w:val="24"/>
          <w:szCs w:val="24"/>
          <w:lang w:eastAsia="ru-RU"/>
        </w:rPr>
        <w:t xml:space="preserve"> и доверительное семейное ядро. </w:t>
      </w:r>
      <w:r w:rsidR="005872C5" w:rsidRPr="00730F8B">
        <w:rPr>
          <w:rFonts w:ascii="Times New Roman" w:hAnsi="Times New Roman" w:cs="Times New Roman"/>
          <w:sz w:val="24"/>
          <w:szCs w:val="24"/>
          <w:lang w:eastAsia="ru-RU"/>
        </w:rPr>
        <w:t>Она напоминает</w:t>
      </w:r>
      <w:r w:rsidRPr="00730F8B">
        <w:rPr>
          <w:rFonts w:ascii="Times New Roman" w:hAnsi="Times New Roman" w:cs="Times New Roman"/>
          <w:sz w:val="24"/>
          <w:szCs w:val="24"/>
          <w:lang w:eastAsia="ru-RU"/>
        </w:rPr>
        <w:t xml:space="preserve"> нам о важности семейных связей, любви и поддержки друг друга.</w:t>
      </w:r>
    </w:p>
    <w:p w:rsidR="00D45A78" w:rsidRPr="001D4505" w:rsidRDefault="00FD5896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Пятый</w:t>
      </w:r>
      <w:r w:rsidR="003935D9"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 вопрос викторины. Зачем </w:t>
      </w:r>
      <w:r w:rsidR="005872C5"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человеку </w:t>
      </w:r>
      <w:r w:rsidR="003935D9" w:rsidRPr="001D4505">
        <w:rPr>
          <w:rFonts w:ascii="Times New Roman" w:hAnsi="Times New Roman" w:cs="Times New Roman"/>
          <w:b/>
          <w:bCs/>
          <w:sz w:val="23"/>
          <w:szCs w:val="23"/>
        </w:rPr>
        <w:t>нужна семья?</w:t>
      </w:r>
    </w:p>
    <w:p w:rsidR="00FD5896" w:rsidRPr="00817232" w:rsidRDefault="00FD5896" w:rsidP="0081723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FD5896" w:rsidRPr="00730F8B" w:rsidRDefault="00FD5896" w:rsidP="00730F8B">
      <w:pPr>
        <w:pStyle w:val="a7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0F8B">
        <w:rPr>
          <w:rFonts w:ascii="Times New Roman" w:hAnsi="Times New Roman" w:cs="Times New Roman"/>
          <w:sz w:val="24"/>
          <w:szCs w:val="24"/>
        </w:rPr>
        <w:t>Семья является важной частью жизни каждого. Именно оттуда начинается всё: рождение, любовь, развитие, взросление, становление личност</w:t>
      </w:r>
      <w:r w:rsidR="00976CAD" w:rsidRPr="00730F8B">
        <w:rPr>
          <w:rFonts w:ascii="Times New Roman" w:hAnsi="Times New Roman" w:cs="Times New Roman"/>
          <w:sz w:val="24"/>
          <w:szCs w:val="24"/>
        </w:rPr>
        <w:t>и</w:t>
      </w:r>
      <w:r w:rsidRPr="00730F8B">
        <w:rPr>
          <w:rFonts w:ascii="Times New Roman" w:hAnsi="Times New Roman" w:cs="Times New Roman"/>
          <w:sz w:val="24"/>
          <w:szCs w:val="24"/>
        </w:rPr>
        <w:t xml:space="preserve">. Старшие братья и сестры позволяют младшим чувствовать себя более защищенно и комфортно. Также взрослые </w:t>
      </w:r>
      <w:r w:rsidR="00976CAD" w:rsidRPr="00730F8B">
        <w:rPr>
          <w:rFonts w:ascii="Times New Roman" w:hAnsi="Times New Roman" w:cs="Times New Roman"/>
          <w:sz w:val="24"/>
          <w:szCs w:val="24"/>
        </w:rPr>
        <w:t xml:space="preserve">и </w:t>
      </w:r>
      <w:r w:rsidRPr="00730F8B">
        <w:rPr>
          <w:rFonts w:ascii="Times New Roman" w:hAnsi="Times New Roman" w:cs="Times New Roman"/>
          <w:sz w:val="24"/>
          <w:szCs w:val="24"/>
        </w:rPr>
        <w:t xml:space="preserve">дети проявляют заботу и опеку по отношению к своим </w:t>
      </w:r>
      <w:r w:rsidR="00976CAD" w:rsidRPr="00730F8B">
        <w:rPr>
          <w:rFonts w:ascii="Times New Roman" w:hAnsi="Times New Roman" w:cs="Times New Roman"/>
          <w:sz w:val="24"/>
          <w:szCs w:val="24"/>
        </w:rPr>
        <w:t>престарелым</w:t>
      </w:r>
      <w:r w:rsidRPr="00730F8B">
        <w:rPr>
          <w:rFonts w:ascii="Times New Roman" w:hAnsi="Times New Roman" w:cs="Times New Roman"/>
          <w:sz w:val="24"/>
          <w:szCs w:val="24"/>
        </w:rPr>
        <w:t xml:space="preserve"> родственникам, что воспитывает в них доброту и человечность.</w:t>
      </w:r>
    </w:p>
    <w:p w:rsidR="00E561B8" w:rsidRPr="00730F8B" w:rsidRDefault="00FD5896" w:rsidP="00730F8B">
      <w:pPr>
        <w:pStyle w:val="a7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30F8B">
        <w:rPr>
          <w:rFonts w:ascii="Times New Roman" w:hAnsi="Times New Roman" w:cs="Times New Roman"/>
          <w:sz w:val="24"/>
          <w:szCs w:val="24"/>
        </w:rPr>
        <w:t>Семья – собственный маленький мир каждого. Именно с родными людьми можно пережить боль и все поражения, заполнив пустоту от возникших неприятностей большой любовью и поддержкой.</w:t>
      </w:r>
    </w:p>
    <w:p w:rsidR="00FD5896" w:rsidRPr="001D4505" w:rsidRDefault="00A36501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Шестой</w:t>
      </w:r>
      <w:r w:rsidR="006F7C8C"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 вопрос викторины. Для чего на Руси существовал обычай рассылать пироги?</w:t>
      </w:r>
    </w:p>
    <w:p w:rsidR="006F7C8C" w:rsidRPr="001D4505" w:rsidRDefault="006F7C8C" w:rsidP="006F7C8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E561B8" w:rsidRPr="001D4505" w:rsidRDefault="00E561B8" w:rsidP="006F7C8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872C5" w:rsidRPr="00817232" w:rsidRDefault="00E561B8" w:rsidP="00817232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 на Руси ранним утром пекли и рассылали по родственникам и знакомым небольшие пироги с начинкой. Посланник с пирогами говорил: "Именинник просил кланяться пирогами и просил откушать к нему" — это означало приглашение на праздник.</w:t>
      </w:r>
    </w:p>
    <w:p w:rsidR="00E561B8" w:rsidRPr="001D4505" w:rsidRDefault="00E561B8">
      <w:pP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1D450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ДЕЛУ ВРЕМЯ</w:t>
      </w:r>
      <w:r w:rsidR="00EB1ACC" w:rsidRPr="001D450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,</w:t>
      </w:r>
      <w:r w:rsidR="00817232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B1ACC" w:rsidRPr="001D450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П</w:t>
      </w:r>
      <w:r w:rsidRPr="001D450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ОТЕХЕ ЧАС</w:t>
      </w:r>
    </w:p>
    <w:p w:rsidR="00EB1ACC" w:rsidRPr="001D4505" w:rsidRDefault="00EB1ACC" w:rsidP="00EB1AC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EB1ACC" w:rsidRPr="001D4505" w:rsidRDefault="00EB1ACC" w:rsidP="00EB1AC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17232" w:rsidRPr="00730F8B" w:rsidRDefault="00EB1ACC" w:rsidP="00730F8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sz w:val="24"/>
          <w:szCs w:val="24"/>
        </w:rPr>
        <w:t>В семьях ценили и уважали трудолюбие, но умели и отдыхать. Я предлагаю вам поиграть в русскую народную игру «Ручеек».</w:t>
      </w:r>
    </w:p>
    <w:p w:rsidR="00A65D74" w:rsidRPr="001D4505" w:rsidRDefault="00A36501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Седьмой</w:t>
      </w:r>
      <w:r w:rsidR="00A65D74"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 вопрос викторины. </w:t>
      </w:r>
      <w:r w:rsidRPr="001D4505">
        <w:rPr>
          <w:rFonts w:ascii="Times New Roman" w:hAnsi="Times New Roman" w:cs="Times New Roman"/>
          <w:b/>
          <w:bCs/>
          <w:sz w:val="23"/>
          <w:szCs w:val="23"/>
        </w:rPr>
        <w:t>Интерактивное задание «</w:t>
      </w:r>
      <w:r w:rsidR="00A65D74" w:rsidRPr="001D4505">
        <w:rPr>
          <w:rFonts w:ascii="Times New Roman" w:hAnsi="Times New Roman" w:cs="Times New Roman"/>
          <w:b/>
          <w:bCs/>
          <w:sz w:val="23"/>
          <w:szCs w:val="23"/>
        </w:rPr>
        <w:t>Народна мудрость</w:t>
      </w:r>
      <w:r w:rsidRPr="001D4505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:rsidR="001E147D" w:rsidRPr="001D4505" w:rsidRDefault="001E147D" w:rsidP="00730F8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1E147D" w:rsidRPr="001D4505" w:rsidRDefault="001E147D" w:rsidP="00817232">
      <w:pPr>
        <w:spacing w:line="360" w:lineRule="auto"/>
        <w:ind w:firstLine="851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D4505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Каждый человек, независимо от того, где он живет, употребляет множество пословиц и поговорок. Все это происходит потому, что ценность высказываний заключена в краткости изложения и емкости передаваемого смысла. Главное назначение пословиц - </w:t>
      </w:r>
      <w:r w:rsidRPr="001D4505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>давать народную оценку объективных явлений действительности. Пословицы говорят о многих сторонах жизни. В некоторых из них глубоко раскрывается мир семейных отношений, связь между человеком и обществом.</w:t>
      </w:r>
    </w:p>
    <w:p w:rsidR="001E147D" w:rsidRPr="001D4505" w:rsidRDefault="001E147D" w:rsidP="00730F8B">
      <w:pPr>
        <w:spacing w:line="360" w:lineRule="auto"/>
        <w:ind w:firstLine="851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D4505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У вас в конвертах находятся пословицы, но они состоят из отдельных слов. Вам необходимо собрать</w:t>
      </w:r>
      <w:r w:rsidR="005872C5" w:rsidRPr="001D4505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их</w:t>
      </w:r>
      <w:r w:rsidRPr="001D4505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 объяснить смысл пословицы.</w:t>
      </w:r>
    </w:p>
    <w:p w:rsidR="001E147D" w:rsidRPr="001D4505" w:rsidRDefault="00A36501" w:rsidP="001E147D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Восьмой</w:t>
      </w:r>
      <w:r w:rsidR="001E147D" w:rsidRPr="001D4505">
        <w:rPr>
          <w:rFonts w:ascii="Times New Roman" w:hAnsi="Times New Roman" w:cs="Times New Roman"/>
          <w:b/>
          <w:bCs/>
          <w:sz w:val="23"/>
          <w:szCs w:val="23"/>
        </w:rPr>
        <w:t xml:space="preserve"> вопрос викторины. Что такое семейные ценности?</w:t>
      </w:r>
    </w:p>
    <w:p w:rsidR="001E147D" w:rsidRPr="001D4505" w:rsidRDefault="001E147D" w:rsidP="001E147D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5872C5" w:rsidRPr="00817232" w:rsidRDefault="00026944" w:rsidP="008172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17232">
        <w:rPr>
          <w:rFonts w:ascii="Times New Roman" w:hAnsi="Times New Roman" w:cs="Times New Roman"/>
          <w:sz w:val="24"/>
          <w:szCs w:val="24"/>
        </w:rPr>
        <w:t>Семейные ценности – это общие интересы всей семьи: любовь, верность, доверие, уважение, забота, понимание.</w:t>
      </w:r>
      <w:proofErr w:type="gramEnd"/>
    </w:p>
    <w:p w:rsidR="005872C5" w:rsidRPr="00817232" w:rsidRDefault="005872C5" w:rsidP="00817232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Семейные ценности – это обычаи и традиции, которые передаются из поколения в поколение. </w:t>
      </w:r>
    </w:p>
    <w:p w:rsidR="005872C5" w:rsidRPr="00817232" w:rsidRDefault="005872C5" w:rsidP="00817232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семейные ценности вы знаете?</w:t>
      </w:r>
    </w:p>
    <w:p w:rsidR="00026944" w:rsidRPr="00730F8B" w:rsidRDefault="00026944" w:rsidP="00730F8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sz w:val="24"/>
          <w:szCs w:val="24"/>
        </w:rPr>
        <w:t>Семейные ценности нельзя купить. Их можно и нужно беречь как зеницу ока.</w:t>
      </w:r>
    </w:p>
    <w:p w:rsidR="00C744ED" w:rsidRPr="001D4505" w:rsidRDefault="00C744ED" w:rsidP="000269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26944" w:rsidRPr="001D4505" w:rsidRDefault="00026944" w:rsidP="00026944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Интерактивное задание. Дерево семейных ценностей</w:t>
      </w:r>
    </w:p>
    <w:p w:rsidR="00C744ED" w:rsidRPr="001D4505" w:rsidRDefault="00C744ED" w:rsidP="00026944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26944" w:rsidRPr="00817232" w:rsidRDefault="00026944" w:rsidP="008172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sz w:val="24"/>
          <w:szCs w:val="24"/>
        </w:rPr>
        <w:t xml:space="preserve">Содержание задания: </w:t>
      </w:r>
      <w:proofErr w:type="gramStart"/>
      <w:r w:rsidRPr="008172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17232">
        <w:rPr>
          <w:rFonts w:ascii="Times New Roman" w:hAnsi="Times New Roman" w:cs="Times New Roman"/>
          <w:sz w:val="24"/>
          <w:szCs w:val="24"/>
        </w:rPr>
        <w:t xml:space="preserve"> необходимо выбрать определения и разместить их на схеме дерева в следующем порядке:</w:t>
      </w:r>
    </w:p>
    <w:p w:rsidR="00C744ED" w:rsidRPr="00817232" w:rsidRDefault="00C744ED" w:rsidP="008172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26944" w:rsidRPr="00817232" w:rsidRDefault="00C744ED" w:rsidP="0081723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b/>
          <w:bCs/>
          <w:sz w:val="24"/>
          <w:szCs w:val="24"/>
        </w:rPr>
        <w:t xml:space="preserve">В корень </w:t>
      </w:r>
      <w:r w:rsidRPr="00817232">
        <w:rPr>
          <w:rFonts w:ascii="Times New Roman" w:hAnsi="Times New Roman" w:cs="Times New Roman"/>
          <w:sz w:val="24"/>
          <w:szCs w:val="24"/>
        </w:rPr>
        <w:t>- самые важные ценности, от которых нельзя отказаться ни при каких условиях.</w:t>
      </w:r>
      <w:r w:rsidRPr="00817232">
        <w:rPr>
          <w:rFonts w:ascii="Times New Roman" w:hAnsi="Times New Roman" w:cs="Times New Roman"/>
          <w:sz w:val="24"/>
          <w:szCs w:val="24"/>
        </w:rPr>
        <w:br/>
      </w:r>
      <w:r w:rsidRPr="00817232">
        <w:rPr>
          <w:rFonts w:ascii="Times New Roman" w:hAnsi="Times New Roman" w:cs="Times New Roman"/>
          <w:b/>
          <w:bCs/>
          <w:sz w:val="24"/>
          <w:szCs w:val="24"/>
        </w:rPr>
        <w:t xml:space="preserve">В ствол </w:t>
      </w:r>
      <w:r w:rsidRPr="00817232">
        <w:rPr>
          <w:rFonts w:ascii="Times New Roman" w:hAnsi="Times New Roman" w:cs="Times New Roman"/>
          <w:sz w:val="24"/>
          <w:szCs w:val="24"/>
        </w:rPr>
        <w:t>— ценности, от которых можно отказаться в некоторых жизненных условиях.</w:t>
      </w:r>
      <w:r w:rsidRPr="00817232">
        <w:rPr>
          <w:rFonts w:ascii="Times New Roman" w:hAnsi="Times New Roman" w:cs="Times New Roman"/>
          <w:sz w:val="24"/>
          <w:szCs w:val="24"/>
        </w:rPr>
        <w:br/>
      </w:r>
      <w:r w:rsidRPr="00817232">
        <w:rPr>
          <w:rFonts w:ascii="Times New Roman" w:hAnsi="Times New Roman" w:cs="Times New Roman"/>
          <w:b/>
          <w:bCs/>
          <w:sz w:val="24"/>
          <w:szCs w:val="24"/>
        </w:rPr>
        <w:t xml:space="preserve">В крону </w:t>
      </w:r>
      <w:r w:rsidRPr="00817232">
        <w:rPr>
          <w:rFonts w:ascii="Times New Roman" w:hAnsi="Times New Roman" w:cs="Times New Roman"/>
          <w:sz w:val="24"/>
          <w:szCs w:val="24"/>
        </w:rPr>
        <w:t>— ценности, без которых можно обойтись в семье.</w:t>
      </w:r>
    </w:p>
    <w:p w:rsidR="009332EB" w:rsidRPr="001D4505" w:rsidRDefault="009332EB" w:rsidP="00730F8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04C7" w:rsidRPr="001D4505" w:rsidRDefault="003D04C7" w:rsidP="00C744ED">
      <w:pPr>
        <w:spacing w:after="0" w:line="240" w:lineRule="auto"/>
        <w:ind w:left="-284"/>
        <w:rPr>
          <w:rFonts w:ascii="Times New Roman" w:hAnsi="Times New Roman" w:cs="Times New Roman"/>
          <w:sz w:val="23"/>
          <w:szCs w:val="23"/>
        </w:rPr>
      </w:pPr>
    </w:p>
    <w:p w:rsidR="003D04C7" w:rsidRPr="001D4505" w:rsidRDefault="003D04C7" w:rsidP="00A36501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Часть 3. Заключительная</w:t>
      </w:r>
    </w:p>
    <w:p w:rsidR="009332EB" w:rsidRPr="001D4505" w:rsidRDefault="009332EB" w:rsidP="00A36501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3"/>
          <w:szCs w:val="23"/>
        </w:rPr>
      </w:pPr>
    </w:p>
    <w:p w:rsidR="003D04C7" w:rsidRPr="001D4505" w:rsidRDefault="003D04C7" w:rsidP="00A36501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3"/>
          <w:szCs w:val="23"/>
        </w:rPr>
      </w:pPr>
      <w:r w:rsidRPr="001D4505">
        <w:rPr>
          <w:rFonts w:ascii="Times New Roman" w:hAnsi="Times New Roman" w:cs="Times New Roman"/>
          <w:b/>
          <w:bCs/>
          <w:sz w:val="23"/>
          <w:szCs w:val="23"/>
        </w:rPr>
        <w:t>Учитель.</w:t>
      </w:r>
    </w:p>
    <w:p w:rsidR="003D04C7" w:rsidRPr="00817232" w:rsidRDefault="003D04C7" w:rsidP="00817232">
      <w:pPr>
        <w:spacing w:after="0"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sz w:val="24"/>
          <w:szCs w:val="24"/>
        </w:rPr>
        <w:t>Вот и завершилась наша викторина. Сегодня мы поговорили о семье и семейных ценностях. Я думаю, что мы все выиграли, так как вспомнили о том, что значит для человека семья. В заключении я хочу рассказать вам притчу.</w:t>
      </w:r>
    </w:p>
    <w:p w:rsidR="009332EB" w:rsidRPr="00817232" w:rsidRDefault="009332EB" w:rsidP="0081723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9332EB" w:rsidRPr="00817232" w:rsidRDefault="009332EB" w:rsidP="00817232">
      <w:pPr>
        <w:shd w:val="clear" w:color="auto" w:fill="FFFFFF"/>
        <w:spacing w:after="135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свечи спокойно горели и потихоньку таяли. Стояла такая тишина, что было слышно, как они разговаривают.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 </w:t>
      </w: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сказала: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 — Мир... К сожалению, люди не умеют меня хранить. Думаю, мне не остаётся ничего другого, как погаснуть.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огонёк свечи погас.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чуть слышно промолвила: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— Вера... К сожалению, я никому не нужна. Люди не хотят ничего слушать обо мне, поэтому мне нет смысла гореть дальше. Едва она замолчала, подул лёгкий ветерок и погасил её.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свеча </w:t>
      </w: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опечалилась: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— Любовь... У меня больше </w:t>
      </w:r>
      <w:proofErr w:type="gramStart"/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сил поддерживать</w:t>
      </w:r>
      <w:proofErr w:type="gramEnd"/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огонёк. Люди не ценят меня и не понимают. Они забывают любить даже тех, кто их любит больше всего — своих близких, — сказала она и погасла.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 комнату вошёл малыш и, увидев три потухшие свечи, испуганно сказал: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вы делаете!? Вы должны гореть — я боюсь темноты! — плакал он.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Четвёртая</w:t>
      </w: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свеча произнесла: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бойся и не плачь! Пока я горю, всегда можно зажечь и другие три свечи. Ведь я — Надежда.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 В ГЛАЗАХ РЕБЕНОК ВЗЯЛ СВЕЧУ НАДЕЖДЫ И ЗАЖЕГ ОСТАЛЬНЫЕ СВЕЧИ. Огонь надежды никогда не должен гаснуть в вашей жизни, чтобы в жизни каждого из нас была Надежда, Вера, Мир и Любовь!!!</w:t>
      </w:r>
    </w:p>
    <w:p w:rsidR="009332EB" w:rsidRPr="00817232" w:rsidRDefault="009332EB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должны сделать так, чтобы в наших сердцах всегда пылали и не гасли все четыре свечи. Ведь мир, вера, любовь и надежда так нужны для того, чтобы все семьи и дети были счастливыми</w:t>
      </w:r>
      <w:r w:rsidR="003D5C6F"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C6F" w:rsidRPr="00817232" w:rsidRDefault="003D5C6F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вспомнить еще одну важную семейную и общечеловеческую ценность – умение быть благодарным.</w:t>
      </w:r>
    </w:p>
    <w:p w:rsidR="003D5C6F" w:rsidRPr="00817232" w:rsidRDefault="003D5C6F" w:rsidP="00817232">
      <w:pPr>
        <w:shd w:val="clear" w:color="auto" w:fill="FFFFFF"/>
        <w:spacing w:after="135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благодарю всех за прекрасное общение, за возможность еще раз  вспомнить о том, что самое важное для человека  его семья и семейные ценности.</w:t>
      </w:r>
    </w:p>
    <w:p w:rsidR="009332EB" w:rsidRPr="001D4505" w:rsidRDefault="009332EB" w:rsidP="00A3650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332EB" w:rsidRPr="001D4505" w:rsidRDefault="009332EB" w:rsidP="00A36501">
      <w:pPr>
        <w:spacing w:after="0" w:line="240" w:lineRule="auto"/>
        <w:ind w:left="142"/>
        <w:rPr>
          <w:rFonts w:ascii="Times New Roman" w:hAnsi="Times New Roman" w:cs="Times New Roman"/>
          <w:sz w:val="23"/>
          <w:szCs w:val="23"/>
        </w:rPr>
      </w:pPr>
    </w:p>
    <w:p w:rsidR="003D04C7" w:rsidRPr="001D4505" w:rsidRDefault="003D04C7" w:rsidP="00A36501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3"/>
          <w:szCs w:val="23"/>
        </w:rPr>
      </w:pPr>
    </w:p>
    <w:p w:rsidR="003D04C7" w:rsidRPr="001D4505" w:rsidRDefault="003D04C7" w:rsidP="003D04C7">
      <w:pPr>
        <w:spacing w:after="0" w:line="240" w:lineRule="auto"/>
        <w:ind w:left="-284"/>
        <w:rPr>
          <w:rFonts w:ascii="Times New Roman" w:hAnsi="Times New Roman" w:cs="Times New Roman"/>
          <w:sz w:val="23"/>
          <w:szCs w:val="23"/>
        </w:rPr>
      </w:pPr>
    </w:p>
    <w:p w:rsidR="003D04C7" w:rsidRPr="001D4505" w:rsidRDefault="003D04C7" w:rsidP="00C744ED">
      <w:pPr>
        <w:spacing w:after="0" w:line="240" w:lineRule="auto"/>
        <w:ind w:left="-284"/>
        <w:rPr>
          <w:rFonts w:ascii="Times New Roman" w:hAnsi="Times New Roman" w:cs="Times New Roman"/>
          <w:sz w:val="23"/>
          <w:szCs w:val="23"/>
        </w:rPr>
      </w:pPr>
    </w:p>
    <w:p w:rsidR="003D04C7" w:rsidRPr="001D4505" w:rsidRDefault="003D04C7" w:rsidP="00C744ED">
      <w:pPr>
        <w:spacing w:after="0" w:line="240" w:lineRule="auto"/>
        <w:ind w:left="-284"/>
        <w:rPr>
          <w:rFonts w:ascii="Times New Roman" w:hAnsi="Times New Roman" w:cs="Times New Roman"/>
          <w:sz w:val="23"/>
          <w:szCs w:val="23"/>
        </w:rPr>
      </w:pPr>
    </w:p>
    <w:sectPr w:rsidR="003D04C7" w:rsidRPr="001D4505" w:rsidSect="00F03B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3B" w:rsidRDefault="00277B3B" w:rsidP="00CE5F69">
      <w:pPr>
        <w:spacing w:after="0" w:line="240" w:lineRule="auto"/>
      </w:pPr>
      <w:r>
        <w:separator/>
      </w:r>
    </w:p>
  </w:endnote>
  <w:endnote w:type="continuationSeparator" w:id="0">
    <w:p w:rsidR="00277B3B" w:rsidRDefault="00277B3B" w:rsidP="00CE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69" w:rsidRDefault="00CE5F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69" w:rsidRDefault="00CE5F6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69" w:rsidRDefault="00CE5F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3B" w:rsidRDefault="00277B3B" w:rsidP="00CE5F69">
      <w:pPr>
        <w:spacing w:after="0" w:line="240" w:lineRule="auto"/>
      </w:pPr>
      <w:r>
        <w:separator/>
      </w:r>
    </w:p>
  </w:footnote>
  <w:footnote w:type="continuationSeparator" w:id="0">
    <w:p w:rsidR="00277B3B" w:rsidRDefault="00277B3B" w:rsidP="00CE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69" w:rsidRDefault="00CE5F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69" w:rsidRDefault="00CE5F69" w:rsidP="00CE5F69">
    <w:pPr>
      <w:pStyle w:val="a8"/>
      <w:jc w:val="center"/>
    </w:pPr>
    <w:r>
      <w:t>Классный час «Семейные ценности».</w:t>
    </w:r>
  </w:p>
  <w:p w:rsidR="00CE5F69" w:rsidRDefault="00CE5F69" w:rsidP="00CE5F69">
    <w:pPr>
      <w:pStyle w:val="a8"/>
      <w:jc w:val="center"/>
    </w:pPr>
    <w:r>
      <w:t>Рюмина В.А., МБОУ «ООШ № 8 г. Кировска»</w:t>
    </w:r>
  </w:p>
  <w:p w:rsidR="00CE5F69" w:rsidRDefault="00CE5F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69" w:rsidRDefault="00CE5F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412"/>
    <w:multiLevelType w:val="hybridMultilevel"/>
    <w:tmpl w:val="B278580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78"/>
    <w:rsid w:val="00026944"/>
    <w:rsid w:val="000407AE"/>
    <w:rsid w:val="000D185E"/>
    <w:rsid w:val="00155BFA"/>
    <w:rsid w:val="001B2A5D"/>
    <w:rsid w:val="001D4505"/>
    <w:rsid w:val="001E147D"/>
    <w:rsid w:val="00277B3B"/>
    <w:rsid w:val="003935D9"/>
    <w:rsid w:val="003D04C7"/>
    <w:rsid w:val="003D5C6F"/>
    <w:rsid w:val="005872C5"/>
    <w:rsid w:val="006E2856"/>
    <w:rsid w:val="006F7C8C"/>
    <w:rsid w:val="00730F8B"/>
    <w:rsid w:val="00773D79"/>
    <w:rsid w:val="007E080F"/>
    <w:rsid w:val="00815709"/>
    <w:rsid w:val="00817232"/>
    <w:rsid w:val="00887291"/>
    <w:rsid w:val="009332EB"/>
    <w:rsid w:val="00976CAD"/>
    <w:rsid w:val="00A23625"/>
    <w:rsid w:val="00A36501"/>
    <w:rsid w:val="00A65D74"/>
    <w:rsid w:val="00B66BB1"/>
    <w:rsid w:val="00C34D3B"/>
    <w:rsid w:val="00C41877"/>
    <w:rsid w:val="00C744ED"/>
    <w:rsid w:val="00CE5F69"/>
    <w:rsid w:val="00D45A78"/>
    <w:rsid w:val="00D64A6C"/>
    <w:rsid w:val="00D731E3"/>
    <w:rsid w:val="00D96223"/>
    <w:rsid w:val="00E561B8"/>
    <w:rsid w:val="00EA359A"/>
    <w:rsid w:val="00EB1ACC"/>
    <w:rsid w:val="00EC1AE9"/>
    <w:rsid w:val="00F03B8E"/>
    <w:rsid w:val="00F04F01"/>
    <w:rsid w:val="00FD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AE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D96223"/>
    <w:rPr>
      <w:color w:val="0000FF"/>
      <w:u w:val="single"/>
    </w:rPr>
  </w:style>
  <w:style w:type="paragraph" w:customStyle="1" w:styleId="blockblock-3c">
    <w:name w:val="block__block-3c"/>
    <w:basedOn w:val="a"/>
    <w:rsid w:val="00FD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0F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E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F69"/>
  </w:style>
  <w:style w:type="paragraph" w:styleId="aa">
    <w:name w:val="footer"/>
    <w:basedOn w:val="a"/>
    <w:link w:val="ab"/>
    <w:uiPriority w:val="99"/>
    <w:semiHidden/>
    <w:unhideWhenUsed/>
    <w:rsid w:val="00CE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AE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D96223"/>
    <w:rPr>
      <w:color w:val="0000FF"/>
      <w:u w:val="single"/>
    </w:rPr>
  </w:style>
  <w:style w:type="paragraph" w:customStyle="1" w:styleId="blockblock-3c">
    <w:name w:val="block__block-3c"/>
    <w:basedOn w:val="a"/>
    <w:rsid w:val="00FD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0F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E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F69"/>
  </w:style>
  <w:style w:type="paragraph" w:styleId="aa">
    <w:name w:val="footer"/>
    <w:basedOn w:val="a"/>
    <w:link w:val="ab"/>
    <w:uiPriority w:val="99"/>
    <w:semiHidden/>
    <w:unhideWhenUsed/>
    <w:rsid w:val="00CE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7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00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87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0%D0%B7%D0%B4%D0%BD%D0%B8%D0%B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Орлова</cp:lastModifiedBy>
  <cp:revision>2</cp:revision>
  <dcterms:created xsi:type="dcterms:W3CDTF">2024-02-12T08:04:00Z</dcterms:created>
  <dcterms:modified xsi:type="dcterms:W3CDTF">2024-02-12T08:04:00Z</dcterms:modified>
</cp:coreProperties>
</file>